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422C8" w14:textId="05012924" w:rsidR="005B3E74" w:rsidRDefault="005B3E74" w:rsidP="004330B7">
      <w:pPr>
        <w:spacing w:after="0"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93FCBB" wp14:editId="0195312C">
                <wp:simplePos x="0" y="0"/>
                <wp:positionH relativeFrom="column">
                  <wp:posOffset>-190500</wp:posOffset>
                </wp:positionH>
                <wp:positionV relativeFrom="paragraph">
                  <wp:posOffset>235585</wp:posOffset>
                </wp:positionV>
                <wp:extent cx="6423660" cy="1404620"/>
                <wp:effectExtent l="0" t="0" r="1524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FD73D" w14:textId="77777777" w:rsidR="005B3E74" w:rsidRPr="000F5A22" w:rsidRDefault="005B3E74" w:rsidP="005B3E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F5A22">
                              <w:rPr>
                                <w:b/>
                                <w:sz w:val="32"/>
                              </w:rPr>
                              <w:t>NATIONAL GEOGRAPHIC-SLCSD GEO-INQUIRY COHORT</w:t>
                            </w:r>
                          </w:p>
                          <w:p w14:paraId="17F1322E" w14:textId="6CED4B19" w:rsidR="005B3E74" w:rsidRPr="000F5A22" w:rsidRDefault="00283563" w:rsidP="005B3E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TIMELINE </w:t>
                            </w:r>
                            <w:bookmarkStart w:id="0" w:name="_GoBack"/>
                            <w:bookmarkEnd w:id="0"/>
                            <w:r w:rsidR="005B3E74" w:rsidRPr="000F5A22">
                              <w:rPr>
                                <w:b/>
                                <w:sz w:val="32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93FC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18.55pt;width:505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" fillcolor="#ffc000">
                <v:textbox style="mso-fit-shape-to-text:t">
                  <w:txbxContent>
                    <w:p w14:paraId="5EFFD73D" w14:textId="77777777" w:rsidR="005B3E74" w:rsidRPr="000F5A22" w:rsidRDefault="005B3E74" w:rsidP="005B3E7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0F5A22">
                        <w:rPr>
                          <w:b/>
                          <w:sz w:val="32"/>
                        </w:rPr>
                        <w:t>NATIONAL GEOGRAPHIC-SLCSD GEO-INQUIRY COHORT</w:t>
                      </w:r>
                    </w:p>
                    <w:p w14:paraId="17F1322E" w14:textId="6CED4B19" w:rsidR="005B3E74" w:rsidRPr="000F5A22" w:rsidRDefault="00283563" w:rsidP="005B3E7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TIMELINE </w:t>
                      </w:r>
                      <w:bookmarkStart w:id="1" w:name="_GoBack"/>
                      <w:bookmarkEnd w:id="1"/>
                      <w:r w:rsidR="005B3E74" w:rsidRPr="000F5A22">
                        <w:rPr>
                          <w:b/>
                          <w:sz w:val="32"/>
                        </w:rPr>
                        <w:t>2018-2019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7B351B" w14:textId="77777777" w:rsidR="005B3E74" w:rsidRDefault="005B3E74" w:rsidP="004330B7">
      <w:pPr>
        <w:spacing w:after="0" w:line="240" w:lineRule="auto"/>
        <w:rPr>
          <w:sz w:val="24"/>
        </w:rPr>
      </w:pPr>
    </w:p>
    <w:p w14:paraId="25B6188C" w14:textId="57AE1B5C" w:rsidR="004330B7" w:rsidRPr="004330B7" w:rsidRDefault="004330B7" w:rsidP="004330B7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4330B7" w14:paraId="09A4211B" w14:textId="77777777" w:rsidTr="00CA5CCD">
        <w:tc>
          <w:tcPr>
            <w:tcW w:w="2245" w:type="dxa"/>
          </w:tcPr>
          <w:p w14:paraId="58A6B079" w14:textId="04CBEAD1" w:rsidR="004330B7" w:rsidRPr="007D5FB5" w:rsidRDefault="004330B7" w:rsidP="000F5A22">
            <w:pPr>
              <w:rPr>
                <w:b/>
                <w:sz w:val="24"/>
              </w:rPr>
            </w:pPr>
            <w:r w:rsidRPr="007D5FB5">
              <w:rPr>
                <w:b/>
                <w:sz w:val="24"/>
              </w:rPr>
              <w:t>October 4</w:t>
            </w:r>
          </w:p>
        </w:tc>
        <w:tc>
          <w:tcPr>
            <w:tcW w:w="7105" w:type="dxa"/>
          </w:tcPr>
          <w:p w14:paraId="3ED5AC96" w14:textId="77777777" w:rsidR="005B3E74" w:rsidRDefault="004330B7" w:rsidP="000F5A22">
            <w:pPr>
              <w:rPr>
                <w:b/>
                <w:sz w:val="24"/>
              </w:rPr>
            </w:pPr>
            <w:r w:rsidRPr="007D5FB5">
              <w:rPr>
                <w:b/>
                <w:sz w:val="24"/>
              </w:rPr>
              <w:t>Introductory meeting</w:t>
            </w:r>
            <w:r w:rsidR="007D5FB5">
              <w:rPr>
                <w:b/>
                <w:sz w:val="24"/>
              </w:rPr>
              <w:t>, 4-5pm, East High School Library Media Center</w:t>
            </w:r>
          </w:p>
          <w:p w14:paraId="0DCCECC6" w14:textId="538C0CD8" w:rsidR="004330B7" w:rsidRPr="007D5FB5" w:rsidRDefault="004330B7" w:rsidP="000F5A22">
            <w:pPr>
              <w:rPr>
                <w:b/>
                <w:sz w:val="24"/>
              </w:rPr>
            </w:pPr>
          </w:p>
        </w:tc>
      </w:tr>
      <w:tr w:rsidR="004330B7" w14:paraId="5266555C" w14:textId="77777777" w:rsidTr="00CA5CCD">
        <w:tc>
          <w:tcPr>
            <w:tcW w:w="2245" w:type="dxa"/>
            <w:shd w:val="clear" w:color="auto" w:fill="FFE9A3"/>
          </w:tcPr>
          <w:p w14:paraId="6E6E553E" w14:textId="3E1F4D44" w:rsidR="004330B7" w:rsidRDefault="004330B7" w:rsidP="000F5A22">
            <w:pPr>
              <w:rPr>
                <w:sz w:val="24"/>
              </w:rPr>
            </w:pPr>
            <w:r>
              <w:rPr>
                <w:sz w:val="24"/>
              </w:rPr>
              <w:t xml:space="preserve">October </w:t>
            </w:r>
            <w:r w:rsidR="007D5FB5">
              <w:rPr>
                <w:sz w:val="24"/>
              </w:rPr>
              <w:t>10-16</w:t>
            </w:r>
          </w:p>
        </w:tc>
        <w:tc>
          <w:tcPr>
            <w:tcW w:w="7105" w:type="dxa"/>
            <w:shd w:val="clear" w:color="auto" w:fill="FFE9A3"/>
          </w:tcPr>
          <w:p w14:paraId="1ECB22B1" w14:textId="77777777" w:rsidR="005B3E74" w:rsidRDefault="007D5FB5" w:rsidP="007D5FB5">
            <w:pPr>
              <w:rPr>
                <w:sz w:val="24"/>
              </w:rPr>
            </w:pPr>
            <w:r>
              <w:rPr>
                <w:sz w:val="24"/>
              </w:rPr>
              <w:t>Online Course Session 1: The Geo-Inquiry Process</w:t>
            </w:r>
          </w:p>
          <w:p w14:paraId="19C91639" w14:textId="264ACDEF" w:rsidR="004330B7" w:rsidRDefault="004330B7" w:rsidP="007D5FB5">
            <w:pPr>
              <w:rPr>
                <w:sz w:val="24"/>
              </w:rPr>
            </w:pPr>
          </w:p>
        </w:tc>
      </w:tr>
      <w:tr w:rsidR="007D5FB5" w14:paraId="799017F9" w14:textId="77777777" w:rsidTr="00CA5CCD">
        <w:tc>
          <w:tcPr>
            <w:tcW w:w="2245" w:type="dxa"/>
            <w:shd w:val="clear" w:color="auto" w:fill="FFE9A3"/>
          </w:tcPr>
          <w:p w14:paraId="00E7F2A3" w14:textId="7A5D5781" w:rsidR="007D5FB5" w:rsidRDefault="007D5FB5" w:rsidP="000F5A22">
            <w:pPr>
              <w:rPr>
                <w:sz w:val="24"/>
              </w:rPr>
            </w:pPr>
            <w:r>
              <w:rPr>
                <w:sz w:val="24"/>
              </w:rPr>
              <w:t>October 17-23</w:t>
            </w:r>
          </w:p>
        </w:tc>
        <w:tc>
          <w:tcPr>
            <w:tcW w:w="7105" w:type="dxa"/>
            <w:shd w:val="clear" w:color="auto" w:fill="FFE9A3"/>
          </w:tcPr>
          <w:p w14:paraId="50EAAEC5" w14:textId="77777777" w:rsidR="005B3E74" w:rsidRDefault="007D5FB5" w:rsidP="007D5FB5">
            <w:pPr>
              <w:rPr>
                <w:sz w:val="24"/>
              </w:rPr>
            </w:pPr>
            <w:r>
              <w:rPr>
                <w:sz w:val="24"/>
              </w:rPr>
              <w:t>Online Course Session 2: ASK: Developing a Geo-Inquiry Question</w:t>
            </w:r>
          </w:p>
          <w:p w14:paraId="5D53F94E" w14:textId="71FEA41C" w:rsidR="007D5FB5" w:rsidRDefault="007D5FB5" w:rsidP="007D5FB5">
            <w:pPr>
              <w:rPr>
                <w:sz w:val="24"/>
              </w:rPr>
            </w:pPr>
          </w:p>
        </w:tc>
      </w:tr>
      <w:tr w:rsidR="007D5FB5" w14:paraId="1FD51D31" w14:textId="77777777" w:rsidTr="00CA5CCD">
        <w:tc>
          <w:tcPr>
            <w:tcW w:w="2245" w:type="dxa"/>
            <w:shd w:val="clear" w:color="auto" w:fill="FFE9A3"/>
          </w:tcPr>
          <w:p w14:paraId="7A5F5127" w14:textId="0867A037" w:rsidR="007D5FB5" w:rsidRDefault="007D5FB5" w:rsidP="000F5A22">
            <w:pPr>
              <w:rPr>
                <w:sz w:val="24"/>
              </w:rPr>
            </w:pPr>
            <w:r>
              <w:rPr>
                <w:sz w:val="24"/>
              </w:rPr>
              <w:t>October 24-30</w:t>
            </w:r>
          </w:p>
        </w:tc>
        <w:tc>
          <w:tcPr>
            <w:tcW w:w="7105" w:type="dxa"/>
            <w:shd w:val="clear" w:color="auto" w:fill="FFE9A3"/>
          </w:tcPr>
          <w:p w14:paraId="639AE2B0" w14:textId="77777777" w:rsidR="005B3E74" w:rsidRDefault="007D5FB5" w:rsidP="000F5A22">
            <w:pPr>
              <w:rPr>
                <w:sz w:val="24"/>
              </w:rPr>
            </w:pPr>
            <w:r>
              <w:rPr>
                <w:sz w:val="24"/>
              </w:rPr>
              <w:t>Online Course Session 3: COLLECT: Acquiring Geographic Information</w:t>
            </w:r>
          </w:p>
          <w:p w14:paraId="35B94692" w14:textId="563FAB49" w:rsidR="007D5FB5" w:rsidRDefault="007D5FB5" w:rsidP="000F5A22">
            <w:pPr>
              <w:rPr>
                <w:sz w:val="24"/>
              </w:rPr>
            </w:pPr>
          </w:p>
        </w:tc>
      </w:tr>
      <w:tr w:rsidR="004330B7" w14:paraId="2D2AD41E" w14:textId="77777777" w:rsidTr="00CA5CCD">
        <w:tc>
          <w:tcPr>
            <w:tcW w:w="2245" w:type="dxa"/>
          </w:tcPr>
          <w:p w14:paraId="7896AC9F" w14:textId="34B0DCF8" w:rsidR="004330B7" w:rsidRPr="007D5FB5" w:rsidRDefault="004330B7" w:rsidP="000F5A22">
            <w:pPr>
              <w:rPr>
                <w:b/>
                <w:sz w:val="24"/>
              </w:rPr>
            </w:pPr>
            <w:r w:rsidRPr="007D5FB5">
              <w:rPr>
                <w:b/>
                <w:sz w:val="24"/>
              </w:rPr>
              <w:t>October 25</w:t>
            </w:r>
          </w:p>
        </w:tc>
        <w:tc>
          <w:tcPr>
            <w:tcW w:w="7105" w:type="dxa"/>
          </w:tcPr>
          <w:p w14:paraId="79E7E1D6" w14:textId="77777777" w:rsidR="005B3E74" w:rsidRDefault="004330B7" w:rsidP="000F5A22">
            <w:pPr>
              <w:rPr>
                <w:b/>
                <w:sz w:val="24"/>
              </w:rPr>
            </w:pPr>
            <w:r w:rsidRPr="007D5FB5">
              <w:rPr>
                <w:b/>
                <w:sz w:val="24"/>
              </w:rPr>
              <w:t>2 hour workshop, 4-6pm, East High School Library Media Center</w:t>
            </w:r>
          </w:p>
          <w:p w14:paraId="47694938" w14:textId="47F76B9B" w:rsidR="004330B7" w:rsidRPr="007D5FB5" w:rsidRDefault="004330B7" w:rsidP="000F5A22">
            <w:pPr>
              <w:rPr>
                <w:b/>
                <w:sz w:val="24"/>
              </w:rPr>
            </w:pPr>
          </w:p>
        </w:tc>
      </w:tr>
      <w:tr w:rsidR="004330B7" w14:paraId="1D9B9159" w14:textId="77777777" w:rsidTr="00CA5CCD">
        <w:tc>
          <w:tcPr>
            <w:tcW w:w="2245" w:type="dxa"/>
            <w:shd w:val="clear" w:color="auto" w:fill="FFE9A3"/>
          </w:tcPr>
          <w:p w14:paraId="5F185684" w14:textId="28C6DFBD" w:rsidR="004330B7" w:rsidRDefault="007D5FB5" w:rsidP="000F5A22">
            <w:pPr>
              <w:rPr>
                <w:sz w:val="24"/>
              </w:rPr>
            </w:pPr>
            <w:r>
              <w:rPr>
                <w:sz w:val="24"/>
              </w:rPr>
              <w:t>Oct. 31-November 6</w:t>
            </w:r>
          </w:p>
        </w:tc>
        <w:tc>
          <w:tcPr>
            <w:tcW w:w="7105" w:type="dxa"/>
            <w:shd w:val="clear" w:color="auto" w:fill="FFE9A3"/>
          </w:tcPr>
          <w:p w14:paraId="7145F70A" w14:textId="77777777" w:rsidR="005B3E74" w:rsidRDefault="007D5FB5" w:rsidP="000F5A22">
            <w:pPr>
              <w:rPr>
                <w:sz w:val="24"/>
              </w:rPr>
            </w:pPr>
            <w:r>
              <w:rPr>
                <w:sz w:val="24"/>
              </w:rPr>
              <w:t>Online Course Session 4: VISUALIZE: Organizing and Analyzing Geographic Information</w:t>
            </w:r>
          </w:p>
          <w:p w14:paraId="43BBFB11" w14:textId="4FCFC85A" w:rsidR="004330B7" w:rsidRDefault="004330B7" w:rsidP="000F5A22">
            <w:pPr>
              <w:rPr>
                <w:sz w:val="24"/>
              </w:rPr>
            </w:pPr>
          </w:p>
        </w:tc>
      </w:tr>
      <w:tr w:rsidR="004330B7" w14:paraId="5752EABE" w14:textId="77777777" w:rsidTr="00CA5CCD">
        <w:tc>
          <w:tcPr>
            <w:tcW w:w="2245" w:type="dxa"/>
            <w:shd w:val="clear" w:color="auto" w:fill="FFE9A3"/>
          </w:tcPr>
          <w:p w14:paraId="7423B276" w14:textId="6C170E92" w:rsidR="004330B7" w:rsidRDefault="007D5FB5" w:rsidP="000F5A22">
            <w:pPr>
              <w:rPr>
                <w:sz w:val="24"/>
              </w:rPr>
            </w:pPr>
            <w:r>
              <w:rPr>
                <w:sz w:val="24"/>
              </w:rPr>
              <w:t>November 7-13</w:t>
            </w:r>
          </w:p>
        </w:tc>
        <w:tc>
          <w:tcPr>
            <w:tcW w:w="7105" w:type="dxa"/>
            <w:shd w:val="clear" w:color="auto" w:fill="FFE9A3"/>
          </w:tcPr>
          <w:p w14:paraId="746A2E85" w14:textId="77777777" w:rsidR="005B3E74" w:rsidRDefault="007D5FB5" w:rsidP="000F5A22">
            <w:pPr>
              <w:rPr>
                <w:sz w:val="24"/>
              </w:rPr>
            </w:pPr>
            <w:r>
              <w:rPr>
                <w:sz w:val="24"/>
              </w:rPr>
              <w:t>Online Course Session 5: CREATE and ACT: Developing and Sharing Geo-Inquiry Stories</w:t>
            </w:r>
          </w:p>
          <w:p w14:paraId="18823C60" w14:textId="24232C60" w:rsidR="004330B7" w:rsidRDefault="004330B7" w:rsidP="000F5A22">
            <w:pPr>
              <w:rPr>
                <w:sz w:val="24"/>
              </w:rPr>
            </w:pPr>
          </w:p>
        </w:tc>
      </w:tr>
      <w:tr w:rsidR="007D5FB5" w:rsidRPr="007D5FB5" w14:paraId="3720EAE2" w14:textId="77777777" w:rsidTr="00CA5CCD">
        <w:tc>
          <w:tcPr>
            <w:tcW w:w="2245" w:type="dxa"/>
            <w:shd w:val="clear" w:color="auto" w:fill="auto"/>
          </w:tcPr>
          <w:p w14:paraId="15C6C40E" w14:textId="33AA2E0E" w:rsidR="007D5FB5" w:rsidRPr="007D5FB5" w:rsidRDefault="007D5FB5" w:rsidP="000F5A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November 8</w:t>
            </w:r>
          </w:p>
        </w:tc>
        <w:tc>
          <w:tcPr>
            <w:tcW w:w="7105" w:type="dxa"/>
            <w:shd w:val="clear" w:color="auto" w:fill="auto"/>
          </w:tcPr>
          <w:p w14:paraId="773AEE93" w14:textId="497C2BF5" w:rsidR="005B3E74" w:rsidRDefault="007D5FB5" w:rsidP="000F5A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Full Day Team Collaboration, Location TBA</w:t>
            </w:r>
            <w:r w:rsidR="004903BE">
              <w:rPr>
                <w:b/>
                <w:sz w:val="24"/>
              </w:rPr>
              <w:t>*</w:t>
            </w:r>
          </w:p>
          <w:p w14:paraId="055C0B0F" w14:textId="2887A7BE" w:rsidR="007D5FB5" w:rsidRPr="007D5FB5" w:rsidRDefault="007D5FB5" w:rsidP="000F5A22">
            <w:pPr>
              <w:rPr>
                <w:b/>
                <w:sz w:val="24"/>
              </w:rPr>
            </w:pPr>
          </w:p>
        </w:tc>
      </w:tr>
      <w:tr w:rsidR="004330B7" w14:paraId="05330E12" w14:textId="77777777" w:rsidTr="00CA5CCD">
        <w:tc>
          <w:tcPr>
            <w:tcW w:w="2245" w:type="dxa"/>
            <w:shd w:val="clear" w:color="auto" w:fill="FFE9A3"/>
          </w:tcPr>
          <w:p w14:paraId="230459E2" w14:textId="7BFCA137" w:rsidR="004330B7" w:rsidRDefault="007D5FB5" w:rsidP="000F5A22">
            <w:pPr>
              <w:rPr>
                <w:sz w:val="24"/>
              </w:rPr>
            </w:pPr>
            <w:r>
              <w:rPr>
                <w:sz w:val="24"/>
              </w:rPr>
              <w:t>November 14-27</w:t>
            </w:r>
          </w:p>
        </w:tc>
        <w:tc>
          <w:tcPr>
            <w:tcW w:w="7105" w:type="dxa"/>
            <w:shd w:val="clear" w:color="auto" w:fill="FFE9A3"/>
          </w:tcPr>
          <w:p w14:paraId="5958A6D9" w14:textId="77777777" w:rsidR="005B3E74" w:rsidRDefault="007D5FB5" w:rsidP="000F5A22">
            <w:pPr>
              <w:rPr>
                <w:sz w:val="24"/>
              </w:rPr>
            </w:pPr>
            <w:r>
              <w:rPr>
                <w:sz w:val="24"/>
              </w:rPr>
              <w:t>Online Course Session 6/Part 1: The Geo-Inquiry Process and Your Teaching Practice</w:t>
            </w:r>
          </w:p>
          <w:p w14:paraId="78F90B4A" w14:textId="2ADF7357" w:rsidR="004330B7" w:rsidRDefault="004330B7" w:rsidP="000F5A22">
            <w:pPr>
              <w:rPr>
                <w:sz w:val="24"/>
              </w:rPr>
            </w:pPr>
          </w:p>
        </w:tc>
      </w:tr>
      <w:tr w:rsidR="004330B7" w14:paraId="34AA5456" w14:textId="77777777" w:rsidTr="00CA5CCD">
        <w:tc>
          <w:tcPr>
            <w:tcW w:w="2245" w:type="dxa"/>
            <w:shd w:val="clear" w:color="auto" w:fill="FFE9A3"/>
          </w:tcPr>
          <w:p w14:paraId="12AF8981" w14:textId="28FF2DEE" w:rsidR="004330B7" w:rsidRDefault="007D5FB5" w:rsidP="000F5A22">
            <w:pPr>
              <w:rPr>
                <w:sz w:val="24"/>
              </w:rPr>
            </w:pPr>
            <w:r>
              <w:rPr>
                <w:sz w:val="24"/>
              </w:rPr>
              <w:t>November 28-December 5</w:t>
            </w:r>
          </w:p>
        </w:tc>
        <w:tc>
          <w:tcPr>
            <w:tcW w:w="7105" w:type="dxa"/>
            <w:shd w:val="clear" w:color="auto" w:fill="FFE9A3"/>
          </w:tcPr>
          <w:p w14:paraId="2A22AFA2" w14:textId="77777777" w:rsidR="005B3E74" w:rsidRDefault="007D5FB5" w:rsidP="000F5A22">
            <w:pPr>
              <w:rPr>
                <w:sz w:val="24"/>
              </w:rPr>
            </w:pPr>
            <w:r>
              <w:rPr>
                <w:sz w:val="24"/>
              </w:rPr>
              <w:t>Online Course Session 6/Part 2: The Geo-Inquiry Process and Your Teaching Practice</w:t>
            </w:r>
          </w:p>
          <w:p w14:paraId="733ADFD8" w14:textId="3905AF4B" w:rsidR="004330B7" w:rsidRDefault="004330B7" w:rsidP="000F5A22">
            <w:pPr>
              <w:rPr>
                <w:sz w:val="24"/>
              </w:rPr>
            </w:pPr>
          </w:p>
        </w:tc>
      </w:tr>
      <w:tr w:rsidR="007D5FB5" w14:paraId="45156867" w14:textId="77777777" w:rsidTr="00CA5CCD">
        <w:tc>
          <w:tcPr>
            <w:tcW w:w="2245" w:type="dxa"/>
            <w:shd w:val="clear" w:color="auto" w:fill="auto"/>
          </w:tcPr>
          <w:p w14:paraId="79BDA041" w14:textId="05E91D4D" w:rsidR="007D5FB5" w:rsidRPr="007D5FB5" w:rsidRDefault="007D5FB5" w:rsidP="000F5A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December 13</w:t>
            </w:r>
          </w:p>
        </w:tc>
        <w:tc>
          <w:tcPr>
            <w:tcW w:w="7105" w:type="dxa"/>
            <w:shd w:val="clear" w:color="auto" w:fill="auto"/>
          </w:tcPr>
          <w:p w14:paraId="7AB9CDB4" w14:textId="3326117A" w:rsidR="007D5FB5" w:rsidRPr="00953ACC" w:rsidRDefault="00953ACC" w:rsidP="000F5A22">
            <w:pPr>
              <w:rPr>
                <w:b/>
                <w:sz w:val="24"/>
              </w:rPr>
            </w:pPr>
            <w:r w:rsidRPr="00953ACC">
              <w:rPr>
                <w:b/>
                <w:sz w:val="24"/>
              </w:rPr>
              <w:t>Full Day Team Collaboration, Location TBA</w:t>
            </w:r>
            <w:r w:rsidR="004903BE">
              <w:rPr>
                <w:b/>
                <w:sz w:val="24"/>
              </w:rPr>
              <w:t>*</w:t>
            </w:r>
          </w:p>
        </w:tc>
      </w:tr>
      <w:tr w:rsidR="00953ACC" w14:paraId="59AFF748" w14:textId="77777777" w:rsidTr="00CA5CCD">
        <w:tc>
          <w:tcPr>
            <w:tcW w:w="2245" w:type="dxa"/>
            <w:shd w:val="clear" w:color="auto" w:fill="auto"/>
          </w:tcPr>
          <w:p w14:paraId="1314611C" w14:textId="4BF44749" w:rsidR="00953ACC" w:rsidRPr="00953ACC" w:rsidRDefault="00953ACC" w:rsidP="000F5A22">
            <w:pPr>
              <w:rPr>
                <w:sz w:val="24"/>
              </w:rPr>
            </w:pPr>
            <w:r w:rsidRPr="00953ACC">
              <w:rPr>
                <w:sz w:val="24"/>
              </w:rPr>
              <w:t>January 18</w:t>
            </w:r>
          </w:p>
        </w:tc>
        <w:tc>
          <w:tcPr>
            <w:tcW w:w="7105" w:type="dxa"/>
            <w:shd w:val="clear" w:color="auto" w:fill="auto"/>
          </w:tcPr>
          <w:p w14:paraId="3762F20F" w14:textId="77777777" w:rsidR="005B3E74" w:rsidRDefault="00953ACC" w:rsidP="000F5A22">
            <w:pPr>
              <w:rPr>
                <w:sz w:val="24"/>
              </w:rPr>
            </w:pPr>
            <w:r w:rsidRPr="00953ACC">
              <w:rPr>
                <w:sz w:val="24"/>
              </w:rPr>
              <w:t>Optional:  Elementary NGS Geo-Inquiry PD</w:t>
            </w:r>
            <w:r>
              <w:rPr>
                <w:sz w:val="24"/>
              </w:rPr>
              <w:t xml:space="preserve"> (attend for additional support)</w:t>
            </w:r>
          </w:p>
          <w:p w14:paraId="0FDE2EA4" w14:textId="0FB89619" w:rsidR="00953ACC" w:rsidRPr="00953ACC" w:rsidRDefault="00953ACC" w:rsidP="000F5A22">
            <w:pPr>
              <w:rPr>
                <w:sz w:val="24"/>
              </w:rPr>
            </w:pPr>
          </w:p>
        </w:tc>
      </w:tr>
      <w:tr w:rsidR="007D5FB5" w14:paraId="5E198976" w14:textId="77777777" w:rsidTr="003D7385">
        <w:tc>
          <w:tcPr>
            <w:tcW w:w="2245" w:type="dxa"/>
            <w:shd w:val="clear" w:color="auto" w:fill="D9D9D9" w:themeFill="background1" w:themeFillShade="D9"/>
          </w:tcPr>
          <w:p w14:paraId="5DBEE38B" w14:textId="554F60B4" w:rsidR="007D5FB5" w:rsidRPr="00953ACC" w:rsidRDefault="00953ACC" w:rsidP="000F5A22">
            <w:pPr>
              <w:rPr>
                <w:b/>
                <w:sz w:val="24"/>
              </w:rPr>
            </w:pPr>
            <w:r w:rsidRPr="00953ACC">
              <w:rPr>
                <w:b/>
                <w:sz w:val="24"/>
              </w:rPr>
              <w:t>February 8 – March 22 (3Q)</w:t>
            </w:r>
          </w:p>
        </w:tc>
        <w:tc>
          <w:tcPr>
            <w:tcW w:w="7105" w:type="dxa"/>
            <w:shd w:val="clear" w:color="auto" w:fill="D9D9D9" w:themeFill="background1" w:themeFillShade="D9"/>
          </w:tcPr>
          <w:p w14:paraId="09C86469" w14:textId="77777777" w:rsidR="005B3E74" w:rsidRDefault="00953ACC" w:rsidP="000F5A22">
            <w:pPr>
              <w:rPr>
                <w:b/>
                <w:sz w:val="24"/>
              </w:rPr>
            </w:pPr>
            <w:r w:rsidRPr="00953ACC">
              <w:rPr>
                <w:b/>
                <w:sz w:val="24"/>
              </w:rPr>
              <w:t>Implementation and completion of student learning module</w:t>
            </w:r>
          </w:p>
          <w:p w14:paraId="6B81C0E3" w14:textId="77777777" w:rsidR="005B3E74" w:rsidRDefault="005B3E74" w:rsidP="000F5A22">
            <w:pPr>
              <w:rPr>
                <w:b/>
                <w:sz w:val="24"/>
              </w:rPr>
            </w:pPr>
          </w:p>
          <w:p w14:paraId="7F2C35D1" w14:textId="67C0D394" w:rsidR="007D5FB5" w:rsidRPr="00953ACC" w:rsidRDefault="007D5FB5" w:rsidP="000F5A22">
            <w:pPr>
              <w:rPr>
                <w:b/>
                <w:sz w:val="24"/>
              </w:rPr>
            </w:pPr>
          </w:p>
        </w:tc>
      </w:tr>
      <w:tr w:rsidR="007D5FB5" w14:paraId="76801B8B" w14:textId="77777777" w:rsidTr="00CA5CCD">
        <w:tc>
          <w:tcPr>
            <w:tcW w:w="2245" w:type="dxa"/>
            <w:shd w:val="clear" w:color="auto" w:fill="auto"/>
          </w:tcPr>
          <w:p w14:paraId="36403E3C" w14:textId="65198F9C" w:rsidR="007D5FB5" w:rsidRPr="00953ACC" w:rsidRDefault="00953ACC" w:rsidP="000F5A22">
            <w:pPr>
              <w:rPr>
                <w:b/>
                <w:sz w:val="24"/>
              </w:rPr>
            </w:pPr>
            <w:r w:rsidRPr="00953ACC">
              <w:rPr>
                <w:b/>
                <w:sz w:val="24"/>
              </w:rPr>
              <w:t>March 14</w:t>
            </w:r>
          </w:p>
        </w:tc>
        <w:tc>
          <w:tcPr>
            <w:tcW w:w="7105" w:type="dxa"/>
            <w:shd w:val="clear" w:color="auto" w:fill="auto"/>
          </w:tcPr>
          <w:p w14:paraId="414E45F7" w14:textId="77777777" w:rsidR="005B3E74" w:rsidRDefault="00953ACC" w:rsidP="000F5A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hour workshop, 4-6pm, East High School Library Media Center</w:t>
            </w:r>
          </w:p>
          <w:p w14:paraId="59A0523F" w14:textId="69ECED08" w:rsidR="007D5FB5" w:rsidRDefault="007D5FB5" w:rsidP="000F5A22">
            <w:pPr>
              <w:rPr>
                <w:sz w:val="24"/>
              </w:rPr>
            </w:pPr>
          </w:p>
        </w:tc>
      </w:tr>
      <w:tr w:rsidR="007D5FB5" w14:paraId="36D00193" w14:textId="77777777" w:rsidTr="003D7385">
        <w:tc>
          <w:tcPr>
            <w:tcW w:w="2245" w:type="dxa"/>
            <w:shd w:val="clear" w:color="auto" w:fill="D9D9D9" w:themeFill="background1" w:themeFillShade="D9"/>
          </w:tcPr>
          <w:p w14:paraId="3139D5E4" w14:textId="59513FE2" w:rsidR="007D5FB5" w:rsidRPr="00953ACC" w:rsidRDefault="00953ACC" w:rsidP="000F5A22">
            <w:pPr>
              <w:rPr>
                <w:b/>
                <w:sz w:val="24"/>
              </w:rPr>
            </w:pPr>
            <w:r w:rsidRPr="00953ACC">
              <w:rPr>
                <w:b/>
                <w:sz w:val="24"/>
              </w:rPr>
              <w:t>April 12</w:t>
            </w:r>
          </w:p>
        </w:tc>
        <w:tc>
          <w:tcPr>
            <w:tcW w:w="7105" w:type="dxa"/>
            <w:shd w:val="clear" w:color="auto" w:fill="D9D9D9" w:themeFill="background1" w:themeFillShade="D9"/>
          </w:tcPr>
          <w:p w14:paraId="6451010B" w14:textId="03569CDE" w:rsidR="005B3E74" w:rsidRPr="004903BE" w:rsidRDefault="00645F12" w:rsidP="000F5A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Full Day Team Debrief/Next steps</w:t>
            </w:r>
          </w:p>
          <w:p w14:paraId="12CF53D6" w14:textId="6BD1A26C" w:rsidR="007D5FB5" w:rsidRDefault="007D5FB5" w:rsidP="000F5A22">
            <w:pPr>
              <w:rPr>
                <w:sz w:val="24"/>
              </w:rPr>
            </w:pPr>
          </w:p>
        </w:tc>
      </w:tr>
      <w:tr w:rsidR="007D5FB5" w14:paraId="2AA3A94A" w14:textId="77777777" w:rsidTr="00CA5CCD">
        <w:tc>
          <w:tcPr>
            <w:tcW w:w="2245" w:type="dxa"/>
            <w:shd w:val="clear" w:color="auto" w:fill="auto"/>
          </w:tcPr>
          <w:p w14:paraId="2D3E210E" w14:textId="0F1B2E28" w:rsidR="007D5FB5" w:rsidRPr="00953ACC" w:rsidRDefault="00953ACC" w:rsidP="000F5A22">
            <w:pPr>
              <w:rPr>
                <w:b/>
                <w:sz w:val="24"/>
              </w:rPr>
            </w:pPr>
            <w:r w:rsidRPr="00953ACC">
              <w:rPr>
                <w:b/>
                <w:sz w:val="24"/>
              </w:rPr>
              <w:t>June 1</w:t>
            </w:r>
          </w:p>
        </w:tc>
        <w:tc>
          <w:tcPr>
            <w:tcW w:w="7105" w:type="dxa"/>
            <w:shd w:val="clear" w:color="auto" w:fill="auto"/>
          </w:tcPr>
          <w:p w14:paraId="693131ED" w14:textId="78610241" w:rsidR="005B3E74" w:rsidRDefault="00953ACC" w:rsidP="000F5A22">
            <w:pPr>
              <w:rPr>
                <w:b/>
                <w:sz w:val="24"/>
              </w:rPr>
            </w:pPr>
            <w:r w:rsidRPr="00953ACC">
              <w:rPr>
                <w:b/>
                <w:sz w:val="24"/>
              </w:rPr>
              <w:t>Final submission on Canvas</w:t>
            </w:r>
            <w:r w:rsidR="0061212E">
              <w:rPr>
                <w:b/>
                <w:sz w:val="24"/>
              </w:rPr>
              <w:t xml:space="preserve"> to share with NGS/USBE</w:t>
            </w:r>
          </w:p>
          <w:p w14:paraId="4386EFA0" w14:textId="12A1EDEC" w:rsidR="007D5FB5" w:rsidRPr="00953ACC" w:rsidRDefault="007D5FB5" w:rsidP="000F5A22">
            <w:pPr>
              <w:rPr>
                <w:b/>
                <w:sz w:val="24"/>
              </w:rPr>
            </w:pPr>
          </w:p>
        </w:tc>
      </w:tr>
    </w:tbl>
    <w:p w14:paraId="4958CCB0" w14:textId="70705D13" w:rsidR="000F5A22" w:rsidRPr="005B3E74" w:rsidRDefault="000F5A22" w:rsidP="000F5A22">
      <w:pPr>
        <w:spacing w:after="0" w:line="240" w:lineRule="auto"/>
        <w:rPr>
          <w:b/>
        </w:rPr>
      </w:pPr>
    </w:p>
    <w:sectPr w:rsidR="000F5A22" w:rsidRPr="005B3E74" w:rsidSect="000F5A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47E72" w14:textId="77777777" w:rsidR="00645F12" w:rsidRDefault="00645F12" w:rsidP="00645F12">
      <w:pPr>
        <w:spacing w:after="0" w:line="240" w:lineRule="auto"/>
      </w:pPr>
      <w:r>
        <w:separator/>
      </w:r>
    </w:p>
  </w:endnote>
  <w:endnote w:type="continuationSeparator" w:id="0">
    <w:p w14:paraId="7EDDE17A" w14:textId="77777777" w:rsidR="00645F12" w:rsidRDefault="00645F12" w:rsidP="006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3813C" w14:textId="77777777" w:rsidR="009E3B80" w:rsidRDefault="009E3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867DD" w14:textId="70A6A91E" w:rsidR="00645F12" w:rsidRDefault="00645F12">
    <w:pPr>
      <w:pStyle w:val="Footer"/>
    </w:pPr>
    <w:r>
      <w:t>Full Day Collaboration dates may change depending on cohort needs.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91EBD" w14:textId="77777777" w:rsidR="009E3B80" w:rsidRDefault="009E3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1E54A" w14:textId="77777777" w:rsidR="00645F12" w:rsidRDefault="00645F12" w:rsidP="00645F12">
      <w:pPr>
        <w:spacing w:after="0" w:line="240" w:lineRule="auto"/>
      </w:pPr>
      <w:r>
        <w:separator/>
      </w:r>
    </w:p>
  </w:footnote>
  <w:footnote w:type="continuationSeparator" w:id="0">
    <w:p w14:paraId="0C68D2BF" w14:textId="77777777" w:rsidR="00645F12" w:rsidRDefault="00645F12" w:rsidP="0064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8839A" w14:textId="3E81CC6E" w:rsidR="009E3B80" w:rsidRDefault="009E3B80">
    <w:pPr>
      <w:pStyle w:val="Header"/>
    </w:pPr>
    <w:r>
      <w:rPr>
        <w:noProof/>
      </w:rPr>
      <w:pict w14:anchorId="50F768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680657" o:spid="_x0000_s2050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F9E1D" w14:textId="6C08B349" w:rsidR="009E3B80" w:rsidRDefault="009E3B80">
    <w:pPr>
      <w:pStyle w:val="Header"/>
    </w:pPr>
    <w:r>
      <w:rPr>
        <w:noProof/>
      </w:rPr>
      <w:pict w14:anchorId="3F4C45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680658" o:spid="_x0000_s2051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E151C" w14:textId="6D28E9E9" w:rsidR="009E3B80" w:rsidRDefault="009E3B80">
    <w:pPr>
      <w:pStyle w:val="Header"/>
    </w:pPr>
    <w:r>
      <w:rPr>
        <w:noProof/>
      </w:rPr>
      <w:pict w14:anchorId="6FF03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680656" o:spid="_x0000_s2049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0AFD"/>
    <w:multiLevelType w:val="hybridMultilevel"/>
    <w:tmpl w:val="6AEE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F75E1"/>
    <w:multiLevelType w:val="multilevel"/>
    <w:tmpl w:val="077E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821996"/>
    <w:multiLevelType w:val="hybridMultilevel"/>
    <w:tmpl w:val="7FA6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20"/>
    <w:rsid w:val="0008585F"/>
    <w:rsid w:val="000F5A22"/>
    <w:rsid w:val="00283563"/>
    <w:rsid w:val="002A3D20"/>
    <w:rsid w:val="002C0310"/>
    <w:rsid w:val="003D7385"/>
    <w:rsid w:val="004330B7"/>
    <w:rsid w:val="00434AB6"/>
    <w:rsid w:val="004903BE"/>
    <w:rsid w:val="005B3E74"/>
    <w:rsid w:val="0061212E"/>
    <w:rsid w:val="00645F12"/>
    <w:rsid w:val="006A1BBD"/>
    <w:rsid w:val="007C3C7B"/>
    <w:rsid w:val="007D5FB5"/>
    <w:rsid w:val="00953ACC"/>
    <w:rsid w:val="009E3B80"/>
    <w:rsid w:val="00CA5CCD"/>
    <w:rsid w:val="00E2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B7D35B"/>
  <w15:chartTrackingRefBased/>
  <w15:docId w15:val="{C413DE71-846F-4110-BB5D-1D25B453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A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AB6"/>
    <w:pPr>
      <w:ind w:left="720"/>
      <w:contextualSpacing/>
    </w:pPr>
  </w:style>
  <w:style w:type="table" w:styleId="TableGrid">
    <w:name w:val="Table Grid"/>
    <w:basedOn w:val="TableNormal"/>
    <w:uiPriority w:val="39"/>
    <w:rsid w:val="0043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F12"/>
  </w:style>
  <w:style w:type="paragraph" w:styleId="Footer">
    <w:name w:val="footer"/>
    <w:basedOn w:val="Normal"/>
    <w:link w:val="FooterChar"/>
    <w:uiPriority w:val="99"/>
    <w:unhideWhenUsed/>
    <w:rsid w:val="0064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C65B960BCB2468F8436674F7DDC94" ma:contentTypeVersion="13" ma:contentTypeDescription="Create a new document." ma:contentTypeScope="" ma:versionID="2e9c087448068f256f1664bebcf246df">
  <xsd:schema xmlns:xsd="http://www.w3.org/2001/XMLSchema" xmlns:xs="http://www.w3.org/2001/XMLSchema" xmlns:p="http://schemas.microsoft.com/office/2006/metadata/properties" xmlns:ns3="8913a08a-b559-41a0-b662-fc347839d096" xmlns:ns4="9a9d7759-436d-4212-adf8-fb1d9708969d" targetNamespace="http://schemas.microsoft.com/office/2006/metadata/properties" ma:root="true" ma:fieldsID="06ccdc0122263f7e29e79cbc8639b932" ns3:_="" ns4:_="">
    <xsd:import namespace="8913a08a-b559-41a0-b662-fc347839d096"/>
    <xsd:import namespace="9a9d7759-436d-4212-adf8-fb1d970896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a08a-b559-41a0-b662-fc347839d0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d7759-436d-4212-adf8-fb1d97089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79F58-29FE-4294-9DB9-DA51E86BE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3a08a-b559-41a0-b662-fc347839d096"/>
    <ds:schemaRef ds:uri="9a9d7759-436d-4212-adf8-fb1d97089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D4A89-8B07-4395-92FA-A414866F5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724BB-13C3-4874-8895-1A5CBB7A75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13a08a-b559-41a0-b662-fc347839d096"/>
    <ds:schemaRef ds:uri="9a9d7759-436d-4212-adf8-fb1d9708969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Dessie Olson</dc:creator>
  <cp:keywords/>
  <dc:description/>
  <cp:lastModifiedBy>Dessie Olson</cp:lastModifiedBy>
  <cp:revision>4</cp:revision>
  <cp:lastPrinted>2018-10-04T20:20:00Z</cp:lastPrinted>
  <dcterms:created xsi:type="dcterms:W3CDTF">2019-08-30T19:42:00Z</dcterms:created>
  <dcterms:modified xsi:type="dcterms:W3CDTF">2019-08-30T19:53:00Z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0x010100C1FC65B960BCB2468F8436674F7DDC94</vt:lpwstr>
  </property>
</Properties>
</file>